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31" w:rsidRDefault="00F95270" w:rsidP="00E959FB">
      <w:pPr>
        <w:spacing w:afterLines="50" w:after="156" w:line="360" w:lineRule="auto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 w:bidi="ar"/>
        </w:rPr>
      </w:pPr>
      <w:r w:rsidRPr="00F95270">
        <w:rPr>
          <w:rFonts w:ascii="宋体" w:eastAsia="宋体" w:hAnsi="宋体" w:cs="宋体"/>
          <w:b/>
          <w:bCs/>
          <w:color w:val="000000"/>
          <w:kern w:val="0"/>
          <w:sz w:val="40"/>
          <w:szCs w:val="40"/>
          <w:lang w:bidi="ar"/>
        </w:rPr>
        <w:t>NZYGKXJ2022-040</w:t>
      </w:r>
    </w:p>
    <w:p w:rsidR="00620BF5" w:rsidRDefault="00F95270" w:rsidP="00E959FB">
      <w:pPr>
        <w:spacing w:afterLines="50" w:after="156" w:line="360" w:lineRule="auto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药用植物园中药种子种苗报价</w:t>
      </w:r>
      <w:r w:rsidR="00E959FB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单</w:t>
      </w:r>
    </w:p>
    <w:p w:rsidR="00091D31" w:rsidRDefault="00091D31" w:rsidP="00E959FB">
      <w:pPr>
        <w:spacing w:afterLines="50" w:after="156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40"/>
          <w:szCs w:val="40"/>
          <w:lang w:bidi="ar"/>
        </w:rPr>
      </w:pPr>
    </w:p>
    <w:p w:rsidR="006C71E6" w:rsidRDefault="006C71E6" w:rsidP="00E959FB">
      <w:pPr>
        <w:spacing w:afterLines="50" w:after="156" w:line="360" w:lineRule="auto"/>
        <w:jc w:val="center"/>
        <w:rPr>
          <w:sz w:val="28"/>
          <w:szCs w:val="36"/>
        </w:rPr>
      </w:pPr>
      <w:r w:rsidRPr="006C71E6">
        <w:rPr>
          <w:rFonts w:hint="eastAsia"/>
          <w:sz w:val="28"/>
          <w:szCs w:val="36"/>
        </w:rPr>
        <w:t>公司名称（盖章）：</w:t>
      </w:r>
    </w:p>
    <w:p w:rsidR="006C71E6" w:rsidRDefault="006C71E6" w:rsidP="00E959FB">
      <w:pPr>
        <w:spacing w:afterLines="50" w:after="156" w:line="360" w:lineRule="auto"/>
        <w:jc w:val="center"/>
        <w:rPr>
          <w:rFonts w:hint="eastAsia"/>
          <w:sz w:val="28"/>
          <w:szCs w:val="36"/>
        </w:rPr>
      </w:pPr>
      <w:r w:rsidRPr="006C71E6">
        <w:rPr>
          <w:rFonts w:hint="eastAsia"/>
          <w:sz w:val="28"/>
          <w:szCs w:val="36"/>
        </w:rPr>
        <w:t>项目联系人（签名）：</w:t>
      </w:r>
    </w:p>
    <w:p w:rsidR="00091D31" w:rsidRDefault="00091D31" w:rsidP="00E959FB">
      <w:pPr>
        <w:spacing w:afterLines="50" w:after="156" w:line="360" w:lineRule="auto"/>
        <w:jc w:val="center"/>
        <w:rPr>
          <w:sz w:val="28"/>
          <w:szCs w:val="36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863"/>
        <w:gridCol w:w="890"/>
        <w:gridCol w:w="1809"/>
        <w:gridCol w:w="854"/>
        <w:gridCol w:w="1083"/>
        <w:gridCol w:w="1337"/>
        <w:gridCol w:w="1335"/>
      </w:tblGrid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总价</w:t>
            </w: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白扁豆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刀豆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白花猫薄荷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白花前胡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改良净种子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白头翁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白头翁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白薇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白薇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百日草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板蓝根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半枝莲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百合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北柴胡 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北龙胆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北龙胆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北沙参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冰岛虞美人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混色净种子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冰岛虞美人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博落回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补骨脂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苍耳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藏柴胡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草珊瑚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草珊瑚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常春藤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长1.5m 20#盆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车前草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赤小豆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川党参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川明参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川明参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川牛膝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芡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粗茎秦艽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翠菊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大滨菊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大花葱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大花美人襟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大三叶升麻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大叶秦艽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德国香葱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滇黄精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滇重楼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颠茄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东北红豆杉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冬苋菜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独行菜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对叶百部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盾叶薯蓣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防风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粉防己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粉防己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峰室花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凤尾鸡冠花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扶芳藤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2cm盆栽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格桑花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矮杆种子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钩藤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枸骨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3cm盆景苗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枸橘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皖楼20号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皖楼9号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产天花粉种苗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野生种栽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观赏地肤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广东丝瓜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过路黄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含羞草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何首乌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野生大苗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黑麦草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黑芝麻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芪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红缬草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葫芦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葫芦巴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华东蓝刺头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蓝刺头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华重楼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滇黄精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多花黄精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黄芪苗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蒺藜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箭叶秋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车前草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平车前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广西莪术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蓬莪术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温郁金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堇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金钗石斛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金莲花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金盏菊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锦葵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决明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苦豆子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蓝花鸢尾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狼尾蕨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开口净种子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六月雪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30#盆景苗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鲁冰花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鲁冰花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15#大盆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罗汉果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萝卜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络石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2米长，老盆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马鞭草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马齿苋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马蹄金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杭麦冬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川麦冬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蔓生百部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猫爪草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毛地黄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苦水玫瑰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3公分种苗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灰毡毛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忍冬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2公分种苗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水栀子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栀子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美人蕉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20#盆栽苗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黑莓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美女樱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迷迭香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20#盆景苗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膜荚黄芪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魔芋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木曼陀罗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高1.2米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木通（五叶）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南方红豆杉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南高梅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径5cm，带土球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南龙胆草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欧月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长2米 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佩兰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栽培种根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枇杷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平贝母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栽培种球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药用蒲公英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千日红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千日红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千日紫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羌活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羌活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瞿麦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拳参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乳浆大戟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月腺大戟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三叶木通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沙苑子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越南槐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越南槐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二年苗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山茱萸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升麻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矢车菊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四季海棠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芡实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酸枣树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檀香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甜叶菊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一年丛苗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木椴老桩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土牛膝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菟丝子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万寿菊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王不留行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望江南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尾穗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苋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五色梅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12#盆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西红花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北细辛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北细辛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狭叶柴胡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兴安白头翁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续断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芫荽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野棉花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薏米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朝鲜淫羊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羽叶甘蓝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郁金香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圆叶大黄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云木香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云南 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长春花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12#盆栽苗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萼栝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短梗五加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短梗五加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掌叶大黄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胀果甘草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芝樱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竹叶柴胡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紫花地丁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紫穗槐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祼根种苗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灰苏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双面紫苏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野苏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大粒紫苏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柔毛淫羊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华北白前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云南鼠尾草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滇黄精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三叶青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草珠子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三岛柴胡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乌饭树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菜头肾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韩系紫苏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韩系紫苏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回回苏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霍山石斛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1.2米椴木苗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鼓槌石斛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小鼓苗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包衣种子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观赏葵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枸橘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南酸枣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大果沙棘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广金钱草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黑种草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拳参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拳参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金钱松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小果沙棘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多花黄精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盐肤木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黑枸杞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马尾松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迎红杜鹃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大字杜鹃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红枫杜鹃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迎红杜鹃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大字杜鹃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红枫杜鹃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国旗红杜鹃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金莲花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木鳖子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五指山参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短梗五加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巫山淫羊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皖楼9号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皖楼20号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川黄柏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格桑花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臭椿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北细辛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石韦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百里香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菠萝菊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齿叶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除虫菊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除虫菊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大叶罗勒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德国细香葱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丁香罗勒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芳香菜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芳香鼠尾草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芳香天竺葵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旱金莲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旱金莲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黑籽茴香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蝴蝶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藿香（白色）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藿香（淡紫色）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藿香（混色）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藿香（蓝/白、紫）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藿香（蓝色）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蓟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蓟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极香罗勒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金盏菊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荆芥（白）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荆芥（蓝）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九层塔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阔叶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琉璃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（蓝）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柳叶马鞭草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罗马洋甘菊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绿苏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马郁兰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猫薄荷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玫瑰天竺葵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 层花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 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美国薄荷层花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密叶罗勒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柠檬罗勒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柠檬马鞭草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欧当归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欧石楠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欧洲香芹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欧洲香水花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普罗旺斯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球茎茴香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肉桂罗勒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三叶芹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神香草（混合）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神香草（蓝色）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神香草（白色）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莳萝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莳萝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双色苏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台湾仙草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泰国香茅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天山雪菊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天山雪菊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西班牙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香艾草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香蜂草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香矢车菊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香万寿菊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缬草（红）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洋甘菊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（黄花）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月见草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芸香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紫锥菊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称锤树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径3-5cm带土球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土茯苓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野马追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播娘蒿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湖北贝母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独角莲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宁夏枸杞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巴戟天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单叶蔓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檀香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沉香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酸橙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灯心草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海金沙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大叶冬青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白蜡树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金毛狗脊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络石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生殖枝苗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华中五味子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紫丁香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椴木接种苗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茜草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使君子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蛇床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蓖麻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广藿香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扦插种苗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叶厚朴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郁金香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大号种球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假龙头花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大丽花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白首乌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款冬花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水红花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天仙子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明党参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 w:rsidTr="00E959FB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935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玫瑰茄</w:t>
            </w:r>
          </w:p>
        </w:tc>
        <w:tc>
          <w:tcPr>
            <w:tcW w:w="447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59FB" w:rsidRPr="00E959FB" w:rsidTr="00E959FB">
        <w:trPr>
          <w:trHeight w:val="1007"/>
        </w:trPr>
        <w:tc>
          <w:tcPr>
            <w:tcW w:w="392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E959F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 w:rsidRPr="00E959F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:rsidR="00620BF5" w:rsidRPr="00E959FB" w:rsidRDefault="00620BF5">
      <w:pPr>
        <w:rPr>
          <w:b/>
        </w:rPr>
      </w:pPr>
      <w:bookmarkStart w:id="0" w:name="_GoBack"/>
      <w:bookmarkEnd w:id="0"/>
    </w:p>
    <w:sectPr w:rsidR="00620BF5" w:rsidRPr="00E959FB">
      <w:pgSz w:w="11906" w:h="16838"/>
      <w:pgMar w:top="1327" w:right="1080" w:bottom="1327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294E4C72"/>
    <w:rsid w:val="00091D31"/>
    <w:rsid w:val="00620BF5"/>
    <w:rsid w:val="006C71E6"/>
    <w:rsid w:val="00E959FB"/>
    <w:rsid w:val="00F95270"/>
    <w:rsid w:val="11A64272"/>
    <w:rsid w:val="12A513F1"/>
    <w:rsid w:val="17086ECF"/>
    <w:rsid w:val="23377209"/>
    <w:rsid w:val="294E4C72"/>
    <w:rsid w:val="48936BF1"/>
    <w:rsid w:val="741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1697</Words>
  <Characters>9677</Characters>
  <Application>Microsoft Office Word</Application>
  <DocSecurity>0</DocSecurity>
  <Lines>80</Lines>
  <Paragraphs>22</Paragraphs>
  <ScaleCrop>false</ScaleCrop>
  <Company>Microsoft</Company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</dc:creator>
  <cp:lastModifiedBy>翁翎</cp:lastModifiedBy>
  <cp:revision>5</cp:revision>
  <dcterms:created xsi:type="dcterms:W3CDTF">2022-06-06T06:02:00Z</dcterms:created>
  <dcterms:modified xsi:type="dcterms:W3CDTF">2022-06-25T07:31:00Z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9A530C0D24AD43E888A4376AF13BE7A1</vt:lpwstr>
  </property>
</Properties>
</file>